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7A" w:rsidRPr="00DC7D9C" w:rsidRDefault="007348C9" w:rsidP="007348C9">
      <w:pPr>
        <w:pStyle w:val="Geenafstand"/>
        <w:rPr>
          <w:highlight w:val="yellow"/>
        </w:rPr>
      </w:pPr>
      <w:r w:rsidRPr="00DC7D9C">
        <w:rPr>
          <w:highlight w:val="yellow"/>
        </w:rPr>
        <w:t>&lt;Naam&gt;</w:t>
      </w:r>
    </w:p>
    <w:p w:rsidR="007348C9" w:rsidRPr="00DC7D9C" w:rsidRDefault="007348C9" w:rsidP="007348C9">
      <w:pPr>
        <w:pStyle w:val="Geenafstand"/>
        <w:rPr>
          <w:highlight w:val="yellow"/>
        </w:rPr>
      </w:pPr>
      <w:r w:rsidRPr="00DC7D9C">
        <w:rPr>
          <w:highlight w:val="yellow"/>
        </w:rPr>
        <w:t>&lt;Adres&gt;</w:t>
      </w:r>
    </w:p>
    <w:p w:rsidR="007348C9" w:rsidRDefault="007348C9" w:rsidP="007348C9">
      <w:pPr>
        <w:pStyle w:val="Geenafstand"/>
      </w:pPr>
      <w:r w:rsidRPr="00DC7D9C">
        <w:rPr>
          <w:highlight w:val="yellow"/>
        </w:rPr>
        <w:t>&lt;Postcode&gt;</w:t>
      </w:r>
      <w:r w:rsidRPr="0050338F">
        <w:t xml:space="preserve"> </w:t>
      </w:r>
      <w:r w:rsidRPr="00DC7D9C">
        <w:rPr>
          <w:highlight w:val="yellow"/>
        </w:rPr>
        <w:t>&lt;Plaats&gt;</w:t>
      </w:r>
    </w:p>
    <w:p w:rsidR="00A55B37" w:rsidRDefault="00A55B37" w:rsidP="007348C9">
      <w:pPr>
        <w:pStyle w:val="Geenafstand"/>
      </w:pPr>
    </w:p>
    <w:p w:rsidR="007348C9" w:rsidRDefault="007348C9" w:rsidP="007348C9">
      <w:pPr>
        <w:pStyle w:val="Geenafstand"/>
      </w:pPr>
      <w:r w:rsidRPr="007348C9">
        <w:rPr>
          <w:b/>
        </w:rPr>
        <w:t>Betreft:</w:t>
      </w:r>
      <w:r>
        <w:t xml:space="preserve"> folder Werken met of na kanker</w:t>
      </w:r>
    </w:p>
    <w:p w:rsidR="007348C9" w:rsidRDefault="007348C9" w:rsidP="007348C9">
      <w:pPr>
        <w:pStyle w:val="Geenafstand"/>
      </w:pPr>
    </w:p>
    <w:p w:rsidR="007348C9" w:rsidRDefault="007348C9" w:rsidP="007348C9">
      <w:pPr>
        <w:pStyle w:val="Geenafstand"/>
      </w:pPr>
      <w:r w:rsidRPr="00DC7D9C">
        <w:rPr>
          <w:highlight w:val="yellow"/>
        </w:rPr>
        <w:t>&lt;Plaats&gt;</w:t>
      </w:r>
      <w:r>
        <w:t xml:space="preserve">, </w:t>
      </w:r>
      <w:r w:rsidRPr="00DC7D9C">
        <w:rPr>
          <w:highlight w:val="yellow"/>
        </w:rPr>
        <w:t>&lt;datum&gt;</w:t>
      </w:r>
    </w:p>
    <w:p w:rsidR="007348C9" w:rsidRDefault="007348C9" w:rsidP="007348C9">
      <w:pPr>
        <w:pStyle w:val="Geenafstand"/>
      </w:pPr>
    </w:p>
    <w:p w:rsidR="007348C9" w:rsidRDefault="007348C9" w:rsidP="007348C9">
      <w:pPr>
        <w:pStyle w:val="Geenafstand"/>
      </w:pPr>
      <w:r>
        <w:t xml:space="preserve">Geachte heer/mevrouw </w:t>
      </w:r>
      <w:r w:rsidRPr="00DC7D9C">
        <w:rPr>
          <w:highlight w:val="yellow"/>
        </w:rPr>
        <w:t>&lt;Naam&gt;</w:t>
      </w:r>
      <w:r>
        <w:t>,</w:t>
      </w:r>
    </w:p>
    <w:p w:rsidR="007348C9" w:rsidRDefault="007348C9" w:rsidP="007348C9">
      <w:pPr>
        <w:pStyle w:val="Geenafstand"/>
      </w:pPr>
    </w:p>
    <w:p w:rsidR="007348C9" w:rsidRDefault="00D32B1B" w:rsidP="007348C9">
      <w:pPr>
        <w:pStyle w:val="Geenafstand"/>
      </w:pPr>
      <w:r>
        <w:t>Met deze brief wil ik u informe</w:t>
      </w:r>
      <w:r w:rsidR="00AD3321">
        <w:t>re</w:t>
      </w:r>
      <w:r>
        <w:t xml:space="preserve">n over begeleiding </w:t>
      </w:r>
      <w:r w:rsidR="004618C8">
        <w:t xml:space="preserve">en advies </w:t>
      </w:r>
      <w:r>
        <w:t xml:space="preserve">van uw bedrijfsarts </w:t>
      </w:r>
      <w:r w:rsidR="004618C8">
        <w:t>over</w:t>
      </w:r>
      <w:r>
        <w:t xml:space="preserve"> werken met of na kanker. U leest hier meer over in bijgevoegde voorlichtingsfolder.</w:t>
      </w:r>
      <w:r w:rsidR="00AD3321">
        <w:t xml:space="preserve"> Hieronder vertel ik u graag eerst waarom ik het belangrijk vind dat u deze informatie ontvangt.</w:t>
      </w:r>
    </w:p>
    <w:p w:rsidR="00AD3321" w:rsidRDefault="00AD3321" w:rsidP="007348C9">
      <w:pPr>
        <w:pStyle w:val="Geenafstand"/>
      </w:pPr>
    </w:p>
    <w:p w:rsidR="00AD3321" w:rsidRPr="00AD3321" w:rsidRDefault="004618C8" w:rsidP="007348C9">
      <w:pPr>
        <w:pStyle w:val="Geenafstand"/>
        <w:rPr>
          <w:b/>
        </w:rPr>
      </w:pPr>
      <w:r>
        <w:rPr>
          <w:b/>
        </w:rPr>
        <w:t>Een groeiende uitdaging</w:t>
      </w:r>
    </w:p>
    <w:p w:rsidR="006B41B7" w:rsidRDefault="006B41B7" w:rsidP="000D7676">
      <w:pPr>
        <w:pStyle w:val="Geenafstand"/>
      </w:pPr>
      <w:r>
        <w:t xml:space="preserve">Steeds meer werkgevers krijgen vroeg of laat te maken met een werknemer die </w:t>
      </w:r>
      <w:r w:rsidRPr="006B41B7">
        <w:t xml:space="preserve">kanker </w:t>
      </w:r>
      <w:r>
        <w:t xml:space="preserve">heeft </w:t>
      </w:r>
      <w:r w:rsidR="000659C7">
        <w:t>(</w:t>
      </w:r>
      <w:r>
        <w:t>gehad</w:t>
      </w:r>
      <w:r w:rsidR="000659C7">
        <w:t>)</w:t>
      </w:r>
      <w:r w:rsidRPr="006B41B7">
        <w:t xml:space="preserve">. De beroepsbevolking vergrijst en gaat later met pensioen. We sporen de ziekte in een steeds vroeger stadium op. Dankzij nieuwe behandelingen overleven gelukkig meer kankerpatiënten – en kunnen ze bovendien vaker nog werken. </w:t>
      </w:r>
      <w:r w:rsidR="000659C7">
        <w:t>Op dit moment</w:t>
      </w:r>
      <w:r w:rsidRPr="006B41B7">
        <w:t xml:space="preserve"> hebben al ongeveer 800.000 mensen kanker (gehad). Jaarlijks komen hier zo’n 45.000 werkenden bij.</w:t>
      </w:r>
    </w:p>
    <w:p w:rsidR="006B41B7" w:rsidRDefault="006B41B7" w:rsidP="000D7676">
      <w:pPr>
        <w:pStyle w:val="Geenafstand"/>
      </w:pPr>
    </w:p>
    <w:p w:rsidR="000D7676" w:rsidRPr="000D7676" w:rsidRDefault="0050338F" w:rsidP="007348C9">
      <w:pPr>
        <w:pStyle w:val="Geenafstand"/>
        <w:rPr>
          <w:b/>
        </w:rPr>
      </w:pPr>
      <w:r>
        <w:rPr>
          <w:b/>
        </w:rPr>
        <w:t>Werken met of na kanker is niet vanzelfsprekend</w:t>
      </w:r>
    </w:p>
    <w:p w:rsidR="0069731E" w:rsidRDefault="000D7676" w:rsidP="007348C9">
      <w:pPr>
        <w:pStyle w:val="Geenafstand"/>
      </w:pPr>
      <w:r w:rsidRPr="000D7676">
        <w:t xml:space="preserve">Veel mensen die kanker hebben (gehad) kunnen werken, en willen dat ook graag. Maar ook als </w:t>
      </w:r>
      <w:r w:rsidR="00EE64E6">
        <w:t>iemand</w:t>
      </w:r>
      <w:r w:rsidRPr="000D7676">
        <w:t xml:space="preserve"> graag wil, is balans en een passend werkend perspectief vinden </w:t>
      </w:r>
      <w:r w:rsidR="0069731E">
        <w:t>niet vanzelfsprekend</w:t>
      </w:r>
      <w:r w:rsidRPr="000D7676">
        <w:t xml:space="preserve">. </w:t>
      </w:r>
      <w:r w:rsidR="0069731E">
        <w:t>De praktijk wijst uit dat v</w:t>
      </w:r>
      <w:r w:rsidR="0069731E" w:rsidRPr="0069731E">
        <w:t xml:space="preserve">eel </w:t>
      </w:r>
      <w:r w:rsidR="00252DB5">
        <w:t>werknemers</w:t>
      </w:r>
      <w:r w:rsidR="0069731E" w:rsidRPr="0069731E">
        <w:t xml:space="preserve"> </w:t>
      </w:r>
      <w:r w:rsidR="0069731E">
        <w:t xml:space="preserve">op dit gebied </w:t>
      </w:r>
      <w:r w:rsidR="0069731E" w:rsidRPr="0069731E">
        <w:t xml:space="preserve">tijdens </w:t>
      </w:r>
      <w:r w:rsidR="0069731E">
        <w:t>of</w:t>
      </w:r>
      <w:r w:rsidR="0069731E" w:rsidRPr="0069731E">
        <w:t xml:space="preserve"> na hun behandeling</w:t>
      </w:r>
      <w:r w:rsidR="0069731E">
        <w:t xml:space="preserve"> tegen problemen aanlopen</w:t>
      </w:r>
      <w:r w:rsidR="0069731E" w:rsidRPr="0069731E">
        <w:t>. Zij hebben moeite om terug te keren in hun oorspronkelijke functie of om hun oude of nieuwe werk te behouden.</w:t>
      </w:r>
      <w:r w:rsidR="0069731E">
        <w:t xml:space="preserve"> </w:t>
      </w:r>
    </w:p>
    <w:p w:rsidR="0069731E" w:rsidRDefault="0069731E" w:rsidP="007348C9">
      <w:pPr>
        <w:pStyle w:val="Geenafstand"/>
      </w:pPr>
    </w:p>
    <w:p w:rsidR="0069731E" w:rsidRPr="0069731E" w:rsidRDefault="0050338F" w:rsidP="007348C9">
      <w:pPr>
        <w:pStyle w:val="Geenafstand"/>
        <w:rPr>
          <w:b/>
        </w:rPr>
      </w:pPr>
      <w:r>
        <w:rPr>
          <w:b/>
        </w:rPr>
        <w:t>Uw bedrijfsarts als deskundige gesprekspartner</w:t>
      </w:r>
    </w:p>
    <w:p w:rsidR="00252DB5" w:rsidRDefault="00EE64E6" w:rsidP="007348C9">
      <w:pPr>
        <w:pStyle w:val="Geenafstand"/>
      </w:pPr>
      <w:r>
        <w:t xml:space="preserve">Als </w:t>
      </w:r>
      <w:r w:rsidR="006B41B7">
        <w:t>werkgever heeft u er alle belang bij om dit zoveel mogelijk te voorkomen. Als</w:t>
      </w:r>
      <w:r>
        <w:t xml:space="preserve"> </w:t>
      </w:r>
      <w:r w:rsidR="006B41B7">
        <w:t>s</w:t>
      </w:r>
      <w:r>
        <w:t>pecialis</w:t>
      </w:r>
      <w:r w:rsidR="006B41B7">
        <w:t>t</w:t>
      </w:r>
      <w:r>
        <w:t xml:space="preserve"> </w:t>
      </w:r>
      <w:r w:rsidR="006B41B7">
        <w:t>op het gebied van</w:t>
      </w:r>
      <w:r>
        <w:t xml:space="preserve"> w</w:t>
      </w:r>
      <w:r w:rsidRPr="000D7676">
        <w:t>erk en gezondheid</w:t>
      </w:r>
      <w:r w:rsidR="006B41B7">
        <w:t xml:space="preserve"> help ik u hier graag bij</w:t>
      </w:r>
      <w:r>
        <w:t>.</w:t>
      </w:r>
      <w:r w:rsidRPr="000D7676">
        <w:t xml:space="preserve"> </w:t>
      </w:r>
      <w:r w:rsidR="006B41B7">
        <w:t>Uw</w:t>
      </w:r>
      <w:r>
        <w:t xml:space="preserve"> </w:t>
      </w:r>
      <w:r w:rsidR="006B41B7">
        <w:t xml:space="preserve">werknemers kunnen </w:t>
      </w:r>
      <w:r>
        <w:t>vrijuit met mij overleggen</w:t>
      </w:r>
      <w:r w:rsidR="006B41B7">
        <w:t xml:space="preserve"> over keuzes met betrekking tot hun werk en de behandeling van hun ziekte.</w:t>
      </w:r>
      <w:r w:rsidRPr="00EE64E6">
        <w:t xml:space="preserve"> </w:t>
      </w:r>
      <w:r w:rsidR="006B41B7">
        <w:t>Maar ik ben ook u als werkgever graag van dienst. Bijvoorbeeld als u</w:t>
      </w:r>
      <w:r>
        <w:t xml:space="preserve"> vragen </w:t>
      </w:r>
      <w:r w:rsidR="006B41B7">
        <w:t>heeft</w:t>
      </w:r>
      <w:r>
        <w:t xml:space="preserve"> over</w:t>
      </w:r>
      <w:r w:rsidRPr="00EE64E6">
        <w:t xml:space="preserve"> mogelijkheden en beperkingen</w:t>
      </w:r>
      <w:r>
        <w:t xml:space="preserve"> in </w:t>
      </w:r>
      <w:r w:rsidR="006B41B7">
        <w:t>het</w:t>
      </w:r>
      <w:r>
        <w:t xml:space="preserve"> werk</w:t>
      </w:r>
      <w:r w:rsidR="004E4599">
        <w:t>.</w:t>
      </w:r>
    </w:p>
    <w:p w:rsidR="006B41B7" w:rsidRDefault="006B41B7" w:rsidP="007348C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DB5" w:rsidTr="00252DB5">
        <w:tc>
          <w:tcPr>
            <w:tcW w:w="9062" w:type="dxa"/>
          </w:tcPr>
          <w:p w:rsidR="00252DB5" w:rsidRPr="00252DB5" w:rsidRDefault="00252DB5" w:rsidP="00252DB5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 xml:space="preserve">Hier help ik u </w:t>
            </w:r>
            <w:r w:rsidR="006B41B7">
              <w:rPr>
                <w:b/>
                <w:bCs/>
              </w:rPr>
              <w:t xml:space="preserve">en uw werknemer </w:t>
            </w:r>
            <w:r>
              <w:rPr>
                <w:b/>
                <w:bCs/>
              </w:rPr>
              <w:t>graag bij</w:t>
            </w:r>
            <w:r w:rsidR="0050338F">
              <w:rPr>
                <w:b/>
                <w:bCs/>
              </w:rPr>
              <w:t>:</w:t>
            </w:r>
          </w:p>
          <w:p w:rsidR="00252DB5" w:rsidRDefault="00252DB5" w:rsidP="00A46926">
            <w:pPr>
              <w:pStyle w:val="Geenafstand"/>
              <w:numPr>
                <w:ilvl w:val="0"/>
                <w:numId w:val="1"/>
              </w:numPr>
              <w:ind w:left="314" w:hanging="314"/>
            </w:pPr>
            <w:r>
              <w:t>Goed afgewogen beslissingen nemen</w:t>
            </w:r>
            <w:r w:rsidR="006B41B7">
              <w:t xml:space="preserve"> o</w:t>
            </w:r>
            <w:r>
              <w:t>ver werk</w:t>
            </w:r>
            <w:r w:rsidR="004618C8">
              <w:t>belasting</w:t>
            </w:r>
            <w:r w:rsidR="00797C5F">
              <w:t xml:space="preserve"> en re-integratie</w:t>
            </w:r>
            <w:r>
              <w:t xml:space="preserve">. </w:t>
            </w:r>
          </w:p>
          <w:p w:rsidR="00A46926" w:rsidRDefault="00A46926" w:rsidP="00A46926">
            <w:pPr>
              <w:pStyle w:val="Geenafstand"/>
              <w:numPr>
                <w:ilvl w:val="0"/>
                <w:numId w:val="1"/>
              </w:numPr>
              <w:ind w:left="314" w:hanging="314"/>
            </w:pPr>
            <w:r>
              <w:t>Een goede (nieuwe) werkbalans vinden. Op de korte, maar zeker ook op de langere termijn.</w:t>
            </w:r>
          </w:p>
          <w:p w:rsidR="00252DB5" w:rsidRDefault="000659C7" w:rsidP="00A46926">
            <w:pPr>
              <w:pStyle w:val="Geenafstand"/>
              <w:numPr>
                <w:ilvl w:val="0"/>
                <w:numId w:val="1"/>
              </w:numPr>
              <w:ind w:left="314" w:hanging="314"/>
              <w:rPr>
                <w:b/>
                <w:bCs/>
              </w:rPr>
            </w:pPr>
            <w:r>
              <w:t>Ontwikkeling van een effectief beleid</w:t>
            </w:r>
            <w:r w:rsidR="004618C8">
              <w:t>.</w:t>
            </w:r>
            <w:r>
              <w:t xml:space="preserve"> </w:t>
            </w:r>
            <w:r w:rsidR="004618C8">
              <w:t>V</w:t>
            </w:r>
            <w:r>
              <w:t xml:space="preserve">oor </w:t>
            </w:r>
            <w:r w:rsidR="004618C8">
              <w:t xml:space="preserve">een goede omgang met </w:t>
            </w:r>
            <w:r>
              <w:t>werknemers met kanker</w:t>
            </w:r>
            <w:r w:rsidR="004618C8">
              <w:t>, of</w:t>
            </w:r>
            <w:r>
              <w:t xml:space="preserve"> andere levensbedreigende of chronische ziekten</w:t>
            </w:r>
            <w:r w:rsidR="00A46926">
              <w:t>.</w:t>
            </w:r>
          </w:p>
        </w:tc>
      </w:tr>
    </w:tbl>
    <w:p w:rsidR="00AD3321" w:rsidRDefault="00AD3321" w:rsidP="007348C9">
      <w:pPr>
        <w:pStyle w:val="Geenafstand"/>
      </w:pPr>
    </w:p>
    <w:p w:rsidR="00A46926" w:rsidRPr="00A46926" w:rsidRDefault="00A46926" w:rsidP="007348C9">
      <w:pPr>
        <w:pStyle w:val="Geenafstand"/>
        <w:rPr>
          <w:b/>
          <w:bCs/>
        </w:rPr>
      </w:pPr>
      <w:r w:rsidRPr="00A46926">
        <w:rPr>
          <w:b/>
          <w:bCs/>
        </w:rPr>
        <w:t>Heeft u vragen?</w:t>
      </w:r>
    </w:p>
    <w:p w:rsidR="00A46926" w:rsidRDefault="000659C7" w:rsidP="007348C9">
      <w:pPr>
        <w:pStyle w:val="Geenafstand"/>
      </w:pPr>
      <w:r>
        <w:t xml:space="preserve">U kunt mij bereiken via </w:t>
      </w:r>
      <w:r w:rsidRPr="00810FE3">
        <w:rPr>
          <w:highlight w:val="yellow"/>
        </w:rPr>
        <w:t>&lt;mailadres&gt;</w:t>
      </w:r>
      <w:r>
        <w:t xml:space="preserve"> of telefoon </w:t>
      </w:r>
      <w:r w:rsidRPr="00810FE3">
        <w:rPr>
          <w:highlight w:val="yellow"/>
        </w:rPr>
        <w:t>&lt;telefoonnummer&gt;</w:t>
      </w:r>
      <w:r>
        <w:t>. Of het nu om een concrete werknemer met kanker gaat of om bredere beleidsontwikkeling: ik ben u graag van dienst.</w:t>
      </w:r>
    </w:p>
    <w:p w:rsidR="00DC7D9C" w:rsidRDefault="00DC7D9C" w:rsidP="007348C9">
      <w:pPr>
        <w:pStyle w:val="Geenafstand"/>
      </w:pPr>
    </w:p>
    <w:p w:rsidR="00A46926" w:rsidRDefault="000659C7" w:rsidP="007348C9">
      <w:pPr>
        <w:pStyle w:val="Geenafstand"/>
      </w:pPr>
      <w:r>
        <w:t>Met</w:t>
      </w:r>
      <w:r w:rsidR="00DC7D9C">
        <w:t xml:space="preserve"> vriendelijke groet,</w:t>
      </w:r>
      <w:bookmarkStart w:id="0" w:name="_GoBack"/>
      <w:bookmarkEnd w:id="0"/>
    </w:p>
    <w:p w:rsidR="00DC7D9C" w:rsidRDefault="00DC7D9C" w:rsidP="007348C9">
      <w:pPr>
        <w:pStyle w:val="Geenafstand"/>
      </w:pPr>
    </w:p>
    <w:p w:rsidR="00DC7D9C" w:rsidRDefault="00DC7D9C" w:rsidP="007348C9">
      <w:pPr>
        <w:pStyle w:val="Geenafstand"/>
      </w:pPr>
      <w:r w:rsidRPr="0050338F">
        <w:rPr>
          <w:highlight w:val="yellow"/>
        </w:rPr>
        <w:t>&lt;Naam&gt;</w:t>
      </w:r>
    </w:p>
    <w:p w:rsidR="00A46926" w:rsidRDefault="00DC7D9C" w:rsidP="007348C9">
      <w:pPr>
        <w:pStyle w:val="Geenafstand"/>
      </w:pPr>
      <w:r>
        <w:t>Bedrijfsarts</w:t>
      </w:r>
    </w:p>
    <w:sectPr w:rsidR="00A4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899"/>
    <w:multiLevelType w:val="hybridMultilevel"/>
    <w:tmpl w:val="156C4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C9"/>
    <w:rsid w:val="000659C7"/>
    <w:rsid w:val="000D7676"/>
    <w:rsid w:val="00252DB5"/>
    <w:rsid w:val="00347C1F"/>
    <w:rsid w:val="004618C8"/>
    <w:rsid w:val="004E4599"/>
    <w:rsid w:val="0050338F"/>
    <w:rsid w:val="0069731E"/>
    <w:rsid w:val="006B41B7"/>
    <w:rsid w:val="006D1408"/>
    <w:rsid w:val="007348C9"/>
    <w:rsid w:val="00792CC8"/>
    <w:rsid w:val="00797C5F"/>
    <w:rsid w:val="00810FE3"/>
    <w:rsid w:val="00962F76"/>
    <w:rsid w:val="00A46926"/>
    <w:rsid w:val="00A55B37"/>
    <w:rsid w:val="00AD3321"/>
    <w:rsid w:val="00C75E7A"/>
    <w:rsid w:val="00D32B1B"/>
    <w:rsid w:val="00DC7D9C"/>
    <w:rsid w:val="00EE64E6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341D5-B32B-4DA6-B4EB-4CF861DD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48C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5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van Dooren</dc:creator>
  <cp:keywords/>
  <dc:description/>
  <cp:lastModifiedBy>Roel van Dooren</cp:lastModifiedBy>
  <cp:revision>5</cp:revision>
  <dcterms:created xsi:type="dcterms:W3CDTF">2019-06-07T10:57:00Z</dcterms:created>
  <dcterms:modified xsi:type="dcterms:W3CDTF">2019-06-07T11:35:00Z</dcterms:modified>
</cp:coreProperties>
</file>